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99" w:rsidRPr="00E70DF2" w:rsidRDefault="00B24A99" w:rsidP="00E70D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0DF2">
        <w:rPr>
          <w:rFonts w:ascii="Times New Roman" w:hAnsi="Times New Roman" w:cs="Times New Roman"/>
          <w:b/>
          <w:sz w:val="24"/>
          <w:szCs w:val="24"/>
        </w:rPr>
        <w:t>Февральское совещание работников образования города Якутска</w:t>
      </w:r>
    </w:p>
    <w:p w:rsidR="00B24A99" w:rsidRPr="00E70DF2" w:rsidRDefault="00B24A99" w:rsidP="00E70D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A99" w:rsidRPr="00E70DF2" w:rsidRDefault="00B24A99" w:rsidP="00E70D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0D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Программа установочной сессии</w:t>
      </w:r>
    </w:p>
    <w:p w:rsidR="006A0D59" w:rsidRPr="00E70DF2" w:rsidRDefault="00B24A99" w:rsidP="00E70D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0D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="00E70DF2" w:rsidRPr="00E70D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Основные направления воспитательной деятельности на 2025 года</w:t>
      </w:r>
      <w:r w:rsidRPr="00E70D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6A0D59" w:rsidRPr="00E70DF2" w:rsidRDefault="006A0D59" w:rsidP="00E70D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D59" w:rsidRPr="00E70DF2" w:rsidRDefault="00783A89" w:rsidP="00E70D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DF2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</w:t>
      </w:r>
      <w:r w:rsidRPr="00E70DF2">
        <w:rPr>
          <w:rFonts w:ascii="Times New Roman" w:eastAsia="Times New Roman" w:hAnsi="Times New Roman" w:cs="Times New Roman"/>
          <w:sz w:val="24"/>
          <w:szCs w:val="24"/>
        </w:rPr>
        <w:t xml:space="preserve"> 3 февраля 2025 г., 09:00-13:00ч.</w:t>
      </w:r>
    </w:p>
    <w:p w:rsidR="006A0D59" w:rsidRPr="00E70DF2" w:rsidRDefault="00783A89" w:rsidP="00E70D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E70DF2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="00DA1711" w:rsidRPr="00E70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711" w:rsidRPr="00E70DF2">
        <w:rPr>
          <w:rFonts w:ascii="Times New Roman" w:eastAsia="Times New Roman" w:hAnsi="Times New Roman" w:cs="Times New Roman"/>
          <w:sz w:val="24"/>
          <w:szCs w:val="24"/>
          <w:lang w:val="ru-RU"/>
        </w:rPr>
        <w:t>МОБУ Городская классическая гимназия №8</w:t>
      </w:r>
    </w:p>
    <w:p w:rsidR="006A0D59" w:rsidRPr="00E70DF2" w:rsidRDefault="00783A89" w:rsidP="00E70D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DF2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 w:rsidRPr="00E70DF2">
        <w:rPr>
          <w:rFonts w:ascii="Times New Roman" w:eastAsia="Times New Roman" w:hAnsi="Times New Roman" w:cs="Times New Roman"/>
          <w:sz w:val="24"/>
          <w:szCs w:val="24"/>
        </w:rPr>
        <w:t xml:space="preserve"> Местное отделение Движения Первых ГО «город Якутск», МАНОУ «ДДТ им. Ф.И. Авдеевой», МБОУ ДО «Детский (подростковый) центр», ЦПЮ «Дом Юнармии города Якутска», ГДД «Юный горожанин».</w:t>
      </w:r>
    </w:p>
    <w:p w:rsidR="006A0D59" w:rsidRPr="00E70DF2" w:rsidRDefault="00783A89" w:rsidP="00E70D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DF2">
        <w:rPr>
          <w:rFonts w:ascii="Times New Roman" w:eastAsia="Times New Roman" w:hAnsi="Times New Roman" w:cs="Times New Roman"/>
          <w:b/>
          <w:sz w:val="24"/>
          <w:szCs w:val="24"/>
        </w:rPr>
        <w:t>Участники:</w:t>
      </w:r>
      <w:r w:rsidRPr="00E70DF2">
        <w:rPr>
          <w:rFonts w:ascii="Times New Roman" w:eastAsia="Times New Roman" w:hAnsi="Times New Roman" w:cs="Times New Roman"/>
          <w:sz w:val="24"/>
          <w:szCs w:val="24"/>
        </w:rPr>
        <w:t xml:space="preserve"> команда образовательной организации в количестве 4 человек: </w:t>
      </w:r>
    </w:p>
    <w:p w:rsidR="006A0D59" w:rsidRPr="00E70DF2" w:rsidRDefault="00783A89" w:rsidP="00E70DF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70D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заместитель директора по воспитательной работе, </w:t>
      </w:r>
    </w:p>
    <w:p w:rsidR="006A0D59" w:rsidRPr="00E70DF2" w:rsidRDefault="00783A89" w:rsidP="00E70DF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70D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советник директора по воспитанию и взаимодействию с ДОО, </w:t>
      </w:r>
    </w:p>
    <w:p w:rsidR="006A0D59" w:rsidRPr="00E70DF2" w:rsidRDefault="00783A89" w:rsidP="00E70DF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70D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социальный педагог, </w:t>
      </w:r>
      <w:r w:rsidR="00DA1711" w:rsidRPr="00E70DF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педагог-психолог</w:t>
      </w:r>
    </w:p>
    <w:p w:rsidR="006A0D59" w:rsidRPr="00E70DF2" w:rsidRDefault="00783A89" w:rsidP="00E70DF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70D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классные руководители/ педагоги дополнительного образования/ руководители военно-патриотических клубов/ волонтерских, вожатских, экологических отрядов/ руководители </w:t>
      </w:r>
      <w:proofErr w:type="spellStart"/>
      <w:r w:rsidRPr="00E70DF2">
        <w:rPr>
          <w:rFonts w:ascii="Times New Roman" w:eastAsia="Times New Roman" w:hAnsi="Times New Roman" w:cs="Times New Roman"/>
          <w:sz w:val="24"/>
          <w:szCs w:val="24"/>
          <w:highlight w:val="white"/>
        </w:rPr>
        <w:t>медиацентров</w:t>
      </w:r>
      <w:proofErr w:type="spellEnd"/>
      <w:r w:rsidRPr="00E70DF2">
        <w:rPr>
          <w:rFonts w:ascii="Times New Roman" w:eastAsia="Times New Roman" w:hAnsi="Times New Roman" w:cs="Times New Roman"/>
          <w:sz w:val="24"/>
          <w:szCs w:val="24"/>
          <w:highlight w:val="white"/>
        </w:rPr>
        <w:t>/ школьных спортивных клубов.</w:t>
      </w:r>
    </w:p>
    <w:p w:rsidR="006A0D59" w:rsidRPr="00E70DF2" w:rsidRDefault="006A0D59" w:rsidP="00E70D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tbl>
      <w:tblPr>
        <w:tblStyle w:val="a5"/>
        <w:tblW w:w="10245" w:type="dxa"/>
        <w:tblInd w:w="-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2805"/>
        <w:gridCol w:w="3930"/>
        <w:gridCol w:w="2025"/>
      </w:tblGrid>
      <w:tr w:rsidR="006A0D59" w:rsidRPr="00E70DF2" w:rsidTr="00E70DF2">
        <w:trPr>
          <w:trHeight w:val="2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6A0D59" w:rsidRPr="00E70DF2" w:rsidTr="00E70DF2">
        <w:trPr>
          <w:trHeight w:val="2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09:00-09:30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МАНОУ ДДТ им. Ф.И. Авдеевой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Фойе 1 этажа</w:t>
            </w:r>
          </w:p>
        </w:tc>
      </w:tr>
      <w:tr w:rsidR="006A0D59" w:rsidRPr="00E70DF2" w:rsidTr="00E70DF2">
        <w:trPr>
          <w:trHeight w:val="2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09:30-10:00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Установочная сессия основные направления деятельности на 2025 год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УО ОА г. Якутска Петрова Н.Н., директор МБОУ ДО Детский (подростковый) центр </w:t>
            </w:r>
          </w:p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Неймохова</w:t>
            </w:r>
            <w:proofErr w:type="spellEnd"/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Н.С., председатель Местного отделения Движения Первых ГО «город Якутск», Захарова Анна Дмитриевна – председатель ГДД «Юный горожанин», Колмогорова Наталья Егоровна - руководитель Центра по подготовке юнармейцев Дом “ЮНАРМИИ” города Якутска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DA1711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Актовый</w:t>
            </w:r>
            <w:r w:rsidR="00783A89"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6A0D59" w:rsidRPr="00E70DF2" w:rsidTr="00E70DF2">
        <w:trPr>
          <w:trHeight w:val="2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Азимут лучших практик и проектов (выставка-презентация)</w:t>
            </w:r>
            <w:r w:rsidR="00DA1711" w:rsidRPr="00E70D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Фойе 2 этажа</w:t>
            </w:r>
          </w:p>
        </w:tc>
      </w:tr>
      <w:tr w:rsidR="006A0D59" w:rsidRPr="00E70DF2" w:rsidTr="00E70DF2">
        <w:trPr>
          <w:trHeight w:val="2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Дискуссионная площадка “Задачи и перспективы”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Организаторы, участники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DA1711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Фойе 1, 2 этажа, </w:t>
            </w: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Актовый </w:t>
            </w:r>
            <w:r w:rsidR="00783A89"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</w:tc>
      </w:tr>
      <w:tr w:rsidR="006A0D59" w:rsidRPr="00E70DF2" w:rsidTr="00E70DF2">
        <w:trPr>
          <w:trHeight w:val="2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микрофон. Выработка рекомендаций в резолюцию.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783A89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59" w:rsidRPr="00E70DF2" w:rsidRDefault="00DA1711" w:rsidP="00E7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Актовый </w:t>
            </w:r>
            <w:r w:rsidR="00783A89" w:rsidRPr="00E70DF2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</w:tc>
      </w:tr>
    </w:tbl>
    <w:p w:rsidR="006A0D59" w:rsidRPr="00E70DF2" w:rsidRDefault="00783A89" w:rsidP="00E70D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0D59" w:rsidRPr="00E70DF2" w:rsidRDefault="00783A89" w:rsidP="00E70DF2">
      <w:pPr>
        <w:spacing w:line="240" w:lineRule="auto"/>
        <w:rPr>
          <w:sz w:val="24"/>
          <w:szCs w:val="24"/>
        </w:rPr>
      </w:pPr>
      <w:r w:rsidRPr="00E70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A0D59" w:rsidRPr="00E70DF2">
      <w:pgSz w:w="11909" w:h="16834"/>
      <w:pgMar w:top="1133" w:right="69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B0A19"/>
    <w:multiLevelType w:val="multilevel"/>
    <w:tmpl w:val="095211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59"/>
    <w:rsid w:val="00441DC5"/>
    <w:rsid w:val="006A0D59"/>
    <w:rsid w:val="00783A89"/>
    <w:rsid w:val="00797837"/>
    <w:rsid w:val="00A5706D"/>
    <w:rsid w:val="00B24A99"/>
    <w:rsid w:val="00DA1711"/>
    <w:rsid w:val="00E7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89AD-7939-4F8E-8337-9C2C3D49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ИвановаМИ</dc:creator>
  <cp:lastModifiedBy>User</cp:lastModifiedBy>
  <cp:revision>2</cp:revision>
  <dcterms:created xsi:type="dcterms:W3CDTF">2025-01-30T02:22:00Z</dcterms:created>
  <dcterms:modified xsi:type="dcterms:W3CDTF">2025-01-30T02:22:00Z</dcterms:modified>
</cp:coreProperties>
</file>