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52" w:rsidRPr="005A7452" w:rsidRDefault="00E05DA1" w:rsidP="0023240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A7452" w:rsidRPr="005A7452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="005A7452" w:rsidRPr="005A7452">
        <w:rPr>
          <w:rFonts w:ascii="Times New Roman" w:hAnsi="Times New Roman" w:cs="Times New Roman"/>
          <w:b/>
          <w:sz w:val="24"/>
          <w:szCs w:val="24"/>
        </w:rPr>
        <w:t>г. Якутска</w:t>
      </w:r>
      <w:r w:rsidR="00ED10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вошедших </w:t>
      </w:r>
      <w:bookmarkStart w:id="0" w:name="_GoBack"/>
      <w:bookmarkEnd w:id="0"/>
      <w:r w:rsidR="005A7452" w:rsidRPr="005A7452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5A7452" w:rsidRPr="005A74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A7452" w:rsidRPr="005A7452">
        <w:rPr>
          <w:rFonts w:ascii="Times New Roman" w:hAnsi="Times New Roman" w:cs="Times New Roman"/>
          <w:b/>
          <w:sz w:val="24"/>
          <w:szCs w:val="24"/>
        </w:rPr>
        <w:t xml:space="preserve"> том  «Педагогической энциклопедии»</w:t>
      </w:r>
      <w:r>
        <w:rPr>
          <w:rFonts w:ascii="Times New Roman" w:hAnsi="Times New Roman" w:cs="Times New Roman"/>
          <w:b/>
          <w:sz w:val="24"/>
          <w:szCs w:val="24"/>
        </w:rPr>
        <w:t>, 2022г</w:t>
      </w:r>
    </w:p>
    <w:p w:rsidR="005A7452" w:rsidRPr="005A7452" w:rsidRDefault="005A7452" w:rsidP="00D0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8930"/>
      </w:tblGrid>
      <w:tr w:rsidR="0082046D" w:rsidRPr="005A7452" w:rsidTr="0082046D">
        <w:tc>
          <w:tcPr>
            <w:tcW w:w="846" w:type="dxa"/>
          </w:tcPr>
          <w:p w:rsidR="0082046D" w:rsidRPr="005A7452" w:rsidRDefault="0082046D" w:rsidP="00D00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2046D" w:rsidRPr="005A7452" w:rsidRDefault="0082046D" w:rsidP="00D00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930" w:type="dxa"/>
          </w:tcPr>
          <w:p w:rsidR="0082046D" w:rsidRPr="005A7452" w:rsidRDefault="0082046D" w:rsidP="00D00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2046D" w:rsidRPr="00D004F9" w:rsidRDefault="0082046D" w:rsidP="00B80E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Алексанова Надежда  Геннадьевна </w:t>
            </w:r>
          </w:p>
        </w:tc>
        <w:tc>
          <w:tcPr>
            <w:tcW w:w="8930" w:type="dxa"/>
          </w:tcPr>
          <w:p w:rsidR="0082046D" w:rsidRPr="005A7452" w:rsidRDefault="0082046D" w:rsidP="00B8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начальных классов,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. стаж - 35 лет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B80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Алексеева Любовь Николаевна</w:t>
            </w:r>
          </w:p>
        </w:tc>
        <w:tc>
          <w:tcPr>
            <w:tcW w:w="8930" w:type="dxa"/>
          </w:tcPr>
          <w:p w:rsidR="0082046D" w:rsidRPr="005A7452" w:rsidRDefault="0082046D" w:rsidP="00B80E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B8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Амвросьева Галина Михайловна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читель, п/с 33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B8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Лена Михайловна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по УВР, п/с 25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B8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Андрицова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8930" w:type="dxa"/>
          </w:tcPr>
          <w:p w:rsidR="0082046D" w:rsidRPr="005A7452" w:rsidRDefault="0082046D" w:rsidP="00B80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классов.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B80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Аравиди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8930" w:type="dxa"/>
          </w:tcPr>
          <w:p w:rsidR="0082046D" w:rsidRPr="005A7452" w:rsidRDefault="0082046D" w:rsidP="002324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Марх</w:t>
            </w:r>
            <w:proofErr w:type="spellEnd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 </w:t>
            </w:r>
            <w:r w:rsidR="0023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. стаж – </w:t>
            </w: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48 лет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, из них 21 год в должности руководителя.</w:t>
            </w:r>
          </w:p>
        </w:tc>
      </w:tr>
      <w:tr w:rsidR="0082046D" w:rsidRPr="005A7452" w:rsidTr="0082046D">
        <w:trPr>
          <w:trHeight w:val="297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Pr="00D004F9" w:rsidRDefault="0082046D" w:rsidP="00B80EAF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A7452">
              <w:rPr>
                <w:rStyle w:val="Bodytext12pt"/>
              </w:rPr>
              <w:t>Аргунова</w:t>
            </w:r>
            <w:proofErr w:type="spellEnd"/>
            <w:r w:rsidRPr="005A7452">
              <w:rPr>
                <w:rStyle w:val="Bodytext12pt"/>
              </w:rPr>
              <w:t xml:space="preserve"> </w:t>
            </w:r>
            <w:proofErr w:type="spellStart"/>
            <w:r w:rsidRPr="005A7452">
              <w:rPr>
                <w:rStyle w:val="Bodytext12pt"/>
              </w:rPr>
              <w:t>Bера</w:t>
            </w:r>
            <w:proofErr w:type="spellEnd"/>
            <w:r w:rsidRPr="005A7452">
              <w:rPr>
                <w:rStyle w:val="Bodytext12pt"/>
              </w:rPr>
              <w:t xml:space="preserve">  Семеновна</w:t>
            </w:r>
          </w:p>
        </w:tc>
        <w:tc>
          <w:tcPr>
            <w:tcW w:w="8930" w:type="dxa"/>
          </w:tcPr>
          <w:p w:rsidR="0082046D" w:rsidRPr="0082046D" w:rsidRDefault="0082046D" w:rsidP="0082046D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>
              <w:rPr>
                <w:sz w:val="24"/>
                <w:szCs w:val="24"/>
              </w:rPr>
              <w:t>, у</w:t>
            </w:r>
            <w:r>
              <w:rPr>
                <w:rStyle w:val="Bodytext12pt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Барышникова Любовь Андреевна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читель, п/с 45</w:t>
            </w:r>
          </w:p>
        </w:tc>
      </w:tr>
      <w:tr w:rsidR="0082046D" w:rsidRPr="005A7452" w:rsidTr="0082046D">
        <w:trPr>
          <w:trHeight w:val="29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Борисов Дмитрий Дмитриевич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Pr="005A7452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95647E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E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95647E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95647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МАНОУДО ДДТ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отрудник 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Ирина Дмитриевна</w:t>
            </w:r>
          </w:p>
        </w:tc>
        <w:tc>
          <w:tcPr>
            <w:tcW w:w="8930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СОШ№31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82046D" w:rsidRPr="005A7452" w:rsidTr="0082046D">
        <w:trPr>
          <w:trHeight w:val="28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Pr="00D004F9" w:rsidRDefault="0082046D" w:rsidP="00544663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rStyle w:val="Bodytext12pt"/>
              </w:rPr>
              <w:t>Бессонова Елена Юрьевна</w:t>
            </w:r>
          </w:p>
        </w:tc>
        <w:tc>
          <w:tcPr>
            <w:tcW w:w="8930" w:type="dxa"/>
          </w:tcPr>
          <w:p w:rsidR="0082046D" w:rsidRPr="00F52428" w:rsidRDefault="0082046D" w:rsidP="00F52428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sz w:val="24"/>
                <w:szCs w:val="24"/>
              </w:rPr>
              <w:t>, у</w:t>
            </w:r>
            <w:r w:rsidRPr="005A7452">
              <w:rPr>
                <w:rStyle w:val="Bodytext12pt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5446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Бурнашева Людмила Николаевна</w:t>
            </w:r>
            <w:r w:rsidRPr="005A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42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Pr="00D004F9" w:rsidRDefault="0082046D" w:rsidP="00544663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A7452">
              <w:rPr>
                <w:rStyle w:val="Bodytext12pt"/>
              </w:rPr>
              <w:t>Винокурова</w:t>
            </w:r>
            <w:proofErr w:type="spellEnd"/>
            <w:r w:rsidRPr="005A7452">
              <w:rPr>
                <w:rStyle w:val="Bodytext12pt"/>
              </w:rPr>
              <w:t xml:space="preserve"> (Михайлова) </w:t>
            </w:r>
            <w:proofErr w:type="spellStart"/>
            <w:r w:rsidRPr="005A7452">
              <w:rPr>
                <w:rStyle w:val="Bodytext12pt"/>
              </w:rPr>
              <w:t>JIюбовь</w:t>
            </w:r>
            <w:proofErr w:type="spellEnd"/>
            <w:r w:rsidRPr="005A7452">
              <w:rPr>
                <w:rStyle w:val="Bodytext12pt"/>
              </w:rPr>
              <w:t xml:space="preserve"> Егоровна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23240F">
              <w:rPr>
                <w:sz w:val="24"/>
                <w:szCs w:val="24"/>
              </w:rPr>
              <w:t xml:space="preserve">, </w:t>
            </w:r>
            <w:r w:rsidR="00F52428">
              <w:rPr>
                <w:sz w:val="24"/>
                <w:szCs w:val="24"/>
              </w:rPr>
              <w:t>у</w:t>
            </w:r>
            <w:r w:rsidRPr="005A7452">
              <w:rPr>
                <w:rStyle w:val="Bodytext12pt"/>
              </w:rPr>
              <w:t>читель химии</w:t>
            </w:r>
          </w:p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544663">
            <w:pPr>
              <w:spacing w:after="0" w:line="240" w:lineRule="auto"/>
              <w:ind w:left="42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Владимирова Валентина Владимировна </w:t>
            </w:r>
          </w:p>
        </w:tc>
        <w:tc>
          <w:tcPr>
            <w:tcW w:w="8930" w:type="dxa"/>
          </w:tcPr>
          <w:p w:rsidR="0082046D" w:rsidRPr="005A7452" w:rsidRDefault="0082046D" w:rsidP="00544663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МБДОУ Ц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РР-Д/С №15 «Северные звёздочки», м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узыкальный  руководитель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B80EAF" w:rsidRDefault="0082046D" w:rsidP="00544663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Волченко Владимир Петрович 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учитель истории и общест</w:t>
            </w:r>
            <w:r w:rsidR="00F5242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вознания, зам. директора по УВР</w:t>
            </w:r>
          </w:p>
        </w:tc>
      </w:tr>
      <w:tr w:rsidR="0082046D" w:rsidRPr="005A7452" w:rsidTr="00F52428">
        <w:trPr>
          <w:trHeight w:val="237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F52428" w:rsidRPr="002B5591" w:rsidRDefault="0082046D" w:rsidP="00544663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A7452">
              <w:rPr>
                <w:rStyle w:val="Bodytext12pt"/>
              </w:rPr>
              <w:t>Гаврильева</w:t>
            </w:r>
            <w:proofErr w:type="spellEnd"/>
            <w:r w:rsidRPr="005A7452">
              <w:rPr>
                <w:rStyle w:val="Bodytext12pt"/>
              </w:rPr>
              <w:t xml:space="preserve"> Зинаида Николаевна</w:t>
            </w:r>
          </w:p>
        </w:tc>
        <w:tc>
          <w:tcPr>
            <w:tcW w:w="8930" w:type="dxa"/>
          </w:tcPr>
          <w:p w:rsidR="0082046D" w:rsidRPr="00F52428" w:rsidRDefault="0082046D" w:rsidP="00F52428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sz w:val="24"/>
                <w:szCs w:val="24"/>
              </w:rPr>
              <w:t>,  у</w:t>
            </w:r>
            <w:r w:rsidRPr="005A7452">
              <w:rPr>
                <w:rStyle w:val="Bodytext12pt"/>
              </w:rPr>
              <w:t>читель английского языка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Олеговна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7452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Данилова Валентина Григорьевна</w:t>
            </w:r>
          </w:p>
        </w:tc>
        <w:tc>
          <w:tcPr>
            <w:tcW w:w="8930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Марх</w:t>
            </w:r>
            <w:proofErr w:type="spellEnd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СОШ№1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Дуда Надежда Николаевна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СОШ№10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ам. директора по начальным классам  (35 лет в данной должности)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pStyle w:val="af7"/>
              <w:spacing w:before="0" w:beforeAutospacing="0" w:after="0" w:afterAutospacing="0"/>
            </w:pPr>
            <w:r w:rsidRPr="005A7452">
              <w:t>Гайдученко Евгения Александровна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F52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школьной библиотекой  (</w:t>
            </w: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стаж 40 лет)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Инесса Елисеевна                                 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 библиотекой </w:t>
            </w:r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>36 лет</w:t>
            </w:r>
          </w:p>
        </w:tc>
      </w:tr>
      <w:tr w:rsidR="0082046D" w:rsidRPr="005A7452" w:rsidTr="00F52428">
        <w:trPr>
          <w:trHeight w:val="566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634D32" w:rsidRDefault="0082046D" w:rsidP="00544663">
            <w:pPr>
              <w:pStyle w:val="ab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Антонина Петровна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ам. начальника по организационно –педагогической работе Управление образования 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46D" w:rsidRPr="005A7452" w:rsidTr="0082046D">
        <w:trPr>
          <w:trHeight w:val="421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54466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Гусевская</w:t>
            </w:r>
            <w:proofErr w:type="spellEnd"/>
            <w:r w:rsidRPr="005A74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   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СОШ№21</w:t>
            </w:r>
            <w:r w:rsidR="00F5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заведующ</w:t>
            </w:r>
            <w:r w:rsidR="00F524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5A74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школьной библиотекой.</w:t>
            </w:r>
          </w:p>
        </w:tc>
      </w:tr>
      <w:tr w:rsidR="0082046D" w:rsidRPr="005A7452" w:rsidTr="00F52428">
        <w:trPr>
          <w:trHeight w:val="26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Ульяна Ивановна</w:t>
            </w:r>
          </w:p>
        </w:tc>
        <w:tc>
          <w:tcPr>
            <w:tcW w:w="8930" w:type="dxa"/>
          </w:tcPr>
          <w:p w:rsidR="0082046D" w:rsidRPr="005A7452" w:rsidRDefault="0082046D" w:rsidP="00544663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 специалист отдела развития образования</w:t>
            </w:r>
          </w:p>
        </w:tc>
      </w:tr>
      <w:tr w:rsidR="0082046D" w:rsidRPr="005A7452" w:rsidTr="00F52428">
        <w:trPr>
          <w:trHeight w:val="400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Лариса Романовна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82046D" w:rsidRPr="005A7452" w:rsidTr="00F52428">
        <w:trPr>
          <w:trHeight w:val="405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Егорова Светлана Афанасьевна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2046D" w:rsidRPr="005A7452" w:rsidTr="0082046D">
        <w:trPr>
          <w:trHeight w:val="44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tbl>
            <w:tblPr>
              <w:tblW w:w="7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82046D" w:rsidRPr="005A7452" w:rsidTr="004D2B73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2046D" w:rsidRPr="005A7452" w:rsidRDefault="0082046D" w:rsidP="00544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 Владимирович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 физической культуры</w:t>
            </w:r>
          </w:p>
        </w:tc>
      </w:tr>
      <w:tr w:rsidR="0082046D" w:rsidRPr="005A7452" w:rsidTr="00F52428">
        <w:trPr>
          <w:trHeight w:val="262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Ефимова Феня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АШ-И №28</w:t>
            </w:r>
            <w:r w:rsidR="00F5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82046D" w:rsidRPr="005A7452" w:rsidTr="00F52428">
        <w:trPr>
          <w:trHeight w:val="367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Ефремова Любовь Ивановна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Ларионова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F52428">
        <w:trPr>
          <w:trHeight w:val="2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Валентин Павлович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у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82046D">
        <w:trPr>
          <w:trHeight w:val="660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634D3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32">
              <w:rPr>
                <w:rFonts w:ascii="Times New Roman" w:hAnsi="Times New Roman" w:cs="Times New Roman"/>
                <w:sz w:val="24"/>
                <w:szCs w:val="24"/>
              </w:rPr>
              <w:t>Ефремова Татьяна Петровна</w:t>
            </w:r>
          </w:p>
          <w:p w:rsidR="0082046D" w:rsidRPr="00634D32" w:rsidRDefault="0082046D" w:rsidP="0054466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D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(посмертно)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нова»,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82046D" w:rsidRPr="005A7452" w:rsidTr="00F52428">
        <w:trPr>
          <w:trHeight w:val="19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rStyle w:val="Bodytext12pt"/>
              </w:rPr>
              <w:t>Зыкова Матрена Николаевна</w:t>
            </w:r>
          </w:p>
          <w:p w:rsidR="0082046D" w:rsidRPr="00D004F9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НПСОШ№2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Style w:val="Bodytext12pt"/>
                <w:rFonts w:eastAsiaTheme="minorHAnsi"/>
              </w:rPr>
              <w:t>читель начальных классов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Марина Викторовна        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 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ам. начальника по финансово – экономическим вопросам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Иванова Юнна Дмитриевна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Ирина Михайловна</w:t>
            </w:r>
          </w:p>
        </w:tc>
        <w:tc>
          <w:tcPr>
            <w:tcW w:w="8930" w:type="dxa"/>
          </w:tcPr>
          <w:p w:rsidR="0082046D" w:rsidRPr="005A7452" w:rsidRDefault="00F52428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МАОУ Саха политехнический лицей, у</w:t>
            </w:r>
            <w:r w:rsidR="0082046D"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   зам. директора  по научно-методической и учебно-воспитательной  работы.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pStyle w:val="af8"/>
              <w:ind w:right="595"/>
              <w:rPr>
                <w:szCs w:val="24"/>
              </w:rPr>
            </w:pPr>
            <w:r w:rsidRPr="005A7452">
              <w:rPr>
                <w:szCs w:val="24"/>
              </w:rPr>
              <w:t>Индеева Наталия Николаевна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Якутский городской лицей, 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Илюшенко Любовь Васильевна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676A89">
            <w:pPr>
              <w:spacing w:after="0" w:line="240" w:lineRule="auto"/>
              <w:rPr>
                <w:rStyle w:val="Bodytext12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Кириллина Лидия Афанасьевна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НПСОШ№2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Style w:val="Bodytext12pt"/>
                <w:rFonts w:eastAsiaTheme="minorHAnsi"/>
              </w:rPr>
              <w:t>читель географии</w:t>
            </w:r>
          </w:p>
        </w:tc>
      </w:tr>
      <w:tr w:rsidR="0082046D" w:rsidRPr="005A7452" w:rsidTr="0082046D">
        <w:trPr>
          <w:trHeight w:val="473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Колесова Людмила Николаевна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СОШ№10</w:t>
            </w:r>
            <w:r w:rsidR="00F5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</w:tr>
      <w:tr w:rsidR="0082046D" w:rsidRPr="005A7452" w:rsidTr="0082046D">
        <w:trPr>
          <w:trHeight w:val="63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Колодезникова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Георгиевна</w:t>
            </w:r>
          </w:p>
        </w:tc>
        <w:tc>
          <w:tcPr>
            <w:tcW w:w="8930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з</w:t>
            </w:r>
            <w:r w:rsidRPr="005A7452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ам. начальника</w:t>
            </w:r>
          </w:p>
        </w:tc>
      </w:tr>
      <w:tr w:rsidR="0082046D" w:rsidRPr="005A7452" w:rsidTr="0082046D">
        <w:trPr>
          <w:trHeight w:val="48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Колтовской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 Семенович 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Якутский городской лицей,  уч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итель  физики   </w:t>
            </w:r>
          </w:p>
        </w:tc>
      </w:tr>
      <w:tr w:rsidR="0082046D" w:rsidRPr="005A7452" w:rsidTr="0082046D">
        <w:trPr>
          <w:trHeight w:val="63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proofErr w:type="spellStart"/>
            <w:r w:rsidRPr="005A7452">
              <w:rPr>
                <w:rStyle w:val="Bodytext12pt"/>
              </w:rPr>
              <w:t>Копырина</w:t>
            </w:r>
            <w:proofErr w:type="spellEnd"/>
            <w:r w:rsidRPr="005A7452">
              <w:rPr>
                <w:rStyle w:val="Bodytext12pt"/>
              </w:rPr>
              <w:t xml:space="preserve"> Лена Иннокентьевна</w:t>
            </w:r>
          </w:p>
          <w:p w:rsidR="00F52428" w:rsidRPr="00D004F9" w:rsidRDefault="00F52428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930" w:type="dxa"/>
          </w:tcPr>
          <w:p w:rsidR="0082046D" w:rsidRPr="00F52428" w:rsidRDefault="0082046D" w:rsidP="00F52428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sz w:val="24"/>
                <w:szCs w:val="24"/>
              </w:rPr>
              <w:t>,  у</w:t>
            </w:r>
            <w:r w:rsidRPr="005A7452">
              <w:rPr>
                <w:rStyle w:val="Bodytext12pt"/>
              </w:rPr>
              <w:t>читель географии</w:t>
            </w:r>
          </w:p>
        </w:tc>
      </w:tr>
      <w:tr w:rsidR="0082046D" w:rsidRPr="005A7452" w:rsidTr="00F52428">
        <w:trPr>
          <w:trHeight w:val="395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Коркина Александра Петровна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2046D" w:rsidRPr="005A7452" w:rsidTr="0082046D">
        <w:trPr>
          <w:trHeight w:val="63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rStyle w:val="Bodytext12pt"/>
              </w:rPr>
              <w:t>Кривошапкина Лидия Дмитриевна</w:t>
            </w:r>
          </w:p>
          <w:p w:rsidR="0082046D" w:rsidRPr="00D004F9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930" w:type="dxa"/>
          </w:tcPr>
          <w:p w:rsidR="0082046D" w:rsidRDefault="0082046D" w:rsidP="0082046D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sz w:val="24"/>
                <w:szCs w:val="24"/>
              </w:rPr>
              <w:t>, у</w:t>
            </w:r>
            <w:r w:rsidRPr="005A7452">
              <w:rPr>
                <w:rStyle w:val="Bodytext12pt"/>
              </w:rPr>
              <w:t>читель якутского языка и литературы</w:t>
            </w:r>
          </w:p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D" w:rsidRPr="005A7452" w:rsidTr="0082046D">
        <w:trPr>
          <w:trHeight w:val="576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Лина Владимировна  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pStyle w:val="a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 30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затем заместителя директора по УВР.</w:t>
            </w:r>
          </w:p>
        </w:tc>
      </w:tr>
      <w:tr w:rsidR="0082046D" w:rsidRPr="005A7452" w:rsidTr="0082046D">
        <w:trPr>
          <w:trHeight w:val="576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rStyle w:val="Bodytext12pt"/>
              </w:rPr>
              <w:t>Кочеткова  Марина Николаевна</w:t>
            </w:r>
          </w:p>
        </w:tc>
        <w:tc>
          <w:tcPr>
            <w:tcW w:w="8930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СОШ№2</w:t>
            </w:r>
            <w:r w:rsidR="00F52428">
              <w:rPr>
                <w:rStyle w:val="Bodytext12pt"/>
                <w:rFonts w:eastAsiaTheme="minorHAnsi"/>
              </w:rPr>
              <w:t>, у</w:t>
            </w:r>
            <w:r w:rsidRPr="005A7452">
              <w:rPr>
                <w:rStyle w:val="Bodytext12pt"/>
                <w:rFonts w:eastAsiaTheme="minorHAnsi"/>
              </w:rPr>
              <w:t>читель начальных классов</w:t>
            </w:r>
          </w:p>
        </w:tc>
      </w:tr>
      <w:tr w:rsidR="0082046D" w:rsidRPr="005A7452" w:rsidTr="0082046D">
        <w:trPr>
          <w:trHeight w:val="576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rStyle w:val="Bodytext12pt"/>
              </w:rPr>
              <w:t>Кузьмина Лена Николаевна</w:t>
            </w:r>
          </w:p>
          <w:p w:rsidR="0082046D" w:rsidRPr="00D004F9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930" w:type="dxa"/>
          </w:tcPr>
          <w:p w:rsidR="0082046D" w:rsidRDefault="0082046D" w:rsidP="0082046D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rStyle w:val="Bodytext12pt"/>
              </w:rPr>
              <w:t>, у</w:t>
            </w:r>
            <w:r w:rsidRPr="005A7452">
              <w:rPr>
                <w:rStyle w:val="Bodytext12pt"/>
              </w:rPr>
              <w:t>читель физики</w:t>
            </w:r>
          </w:p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6D" w:rsidRPr="005A7452" w:rsidTr="0082046D">
        <w:trPr>
          <w:trHeight w:val="585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Куличкин</w:t>
            </w:r>
            <w:proofErr w:type="spellEnd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Никифор Николаевич</w:t>
            </w:r>
          </w:p>
        </w:tc>
        <w:tc>
          <w:tcPr>
            <w:tcW w:w="8930" w:type="dxa"/>
          </w:tcPr>
          <w:p w:rsidR="0082046D" w:rsidRPr="005A7452" w:rsidRDefault="00F52428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информатики</w:t>
            </w:r>
          </w:p>
        </w:tc>
      </w:tr>
      <w:tr w:rsidR="0082046D" w:rsidRPr="005A7452" w:rsidTr="0082046D">
        <w:trPr>
          <w:trHeight w:val="562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B97A83" w:rsidRDefault="0082046D" w:rsidP="006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Дария Петровна</w:t>
            </w:r>
          </w:p>
        </w:tc>
        <w:tc>
          <w:tcPr>
            <w:tcW w:w="8930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 МАО</w:t>
            </w:r>
            <w:r w:rsidR="00F5242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 Саха политехнический лицей, у</w:t>
            </w:r>
            <w:r w:rsidRPr="005A745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читель английского языка </w:t>
            </w:r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года</w:t>
            </w:r>
          </w:p>
        </w:tc>
      </w:tr>
      <w:tr w:rsidR="0082046D" w:rsidRPr="005A7452" w:rsidTr="0082046D">
        <w:trPr>
          <w:trHeight w:val="562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676A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Лахмостова</w:t>
            </w:r>
            <w:proofErr w:type="spellEnd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Светлана Александровна </w:t>
            </w:r>
          </w:p>
        </w:tc>
        <w:tc>
          <w:tcPr>
            <w:tcW w:w="8930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F52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</w:t>
            </w:r>
            <w:r w:rsidR="00F52428">
              <w:rPr>
                <w:rFonts w:ascii="Times New Roman" w:eastAsia="Calibri" w:hAnsi="Times New Roman" w:cs="Times New Roman"/>
                <w:sz w:val="24"/>
                <w:szCs w:val="24"/>
              </w:rPr>
              <w:t>г, педагогический стаж - 25 лет</w:t>
            </w:r>
          </w:p>
        </w:tc>
      </w:tr>
      <w:tr w:rsidR="0082046D" w:rsidRPr="005A7452" w:rsidTr="0082046D">
        <w:trPr>
          <w:trHeight w:val="562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6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Дария Ивановна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Марх</w:t>
            </w:r>
            <w:proofErr w:type="spellEnd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СОШ№1</w:t>
            </w:r>
            <w:r w:rsidR="00F5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з</w:t>
            </w:r>
            <w:r w:rsidRPr="005A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УВР по начальным классам</w:t>
            </w:r>
          </w:p>
        </w:tc>
      </w:tr>
      <w:tr w:rsidR="0082046D" w:rsidRPr="005A7452" w:rsidTr="0082046D">
        <w:trPr>
          <w:trHeight w:val="39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Владимировна  </w:t>
            </w:r>
          </w:p>
        </w:tc>
        <w:tc>
          <w:tcPr>
            <w:tcW w:w="8930" w:type="dxa"/>
          </w:tcPr>
          <w:p w:rsidR="0082046D" w:rsidRPr="005A7452" w:rsidRDefault="00F52428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Якутский городской лицей»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биологии</w:t>
            </w:r>
          </w:p>
        </w:tc>
      </w:tr>
      <w:tr w:rsidR="0082046D" w:rsidRPr="005A7452" w:rsidTr="00F52428">
        <w:trPr>
          <w:trHeight w:val="415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Людмила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8930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 географии</w:t>
            </w:r>
          </w:p>
        </w:tc>
      </w:tr>
      <w:tr w:rsidR="0082046D" w:rsidRPr="005A7452" w:rsidTr="00F52428">
        <w:trPr>
          <w:trHeight w:val="251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Малышкин Владимир  Иванович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47 лет.</w:t>
            </w:r>
          </w:p>
        </w:tc>
      </w:tr>
      <w:tr w:rsidR="0082046D" w:rsidRPr="005A7452" w:rsidTr="0082046D">
        <w:trPr>
          <w:trHeight w:val="341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Малыгина Августа Степановна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</w:tc>
      </w:tr>
      <w:tr w:rsidR="0082046D" w:rsidRPr="005A7452" w:rsidTr="0082046D">
        <w:trPr>
          <w:trHeight w:val="34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Нина Алексеевна   </w:t>
            </w:r>
          </w:p>
        </w:tc>
        <w:tc>
          <w:tcPr>
            <w:tcW w:w="8930" w:type="dxa"/>
          </w:tcPr>
          <w:p w:rsidR="0082046D" w:rsidRPr="005A7452" w:rsidRDefault="0082046D" w:rsidP="00F524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 30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F5242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82046D" w:rsidRPr="005A7452" w:rsidTr="0082046D">
        <w:trPr>
          <w:trHeight w:val="32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Pr="00D004F9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rStyle w:val="Bodytext12pt"/>
              </w:rPr>
              <w:t>Маркова Анна Ивановна</w:t>
            </w:r>
          </w:p>
        </w:tc>
        <w:tc>
          <w:tcPr>
            <w:tcW w:w="8930" w:type="dxa"/>
          </w:tcPr>
          <w:p w:rsidR="0082046D" w:rsidRPr="00F52428" w:rsidRDefault="0082046D" w:rsidP="00F52428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7452">
              <w:rPr>
                <w:sz w:val="24"/>
                <w:szCs w:val="24"/>
              </w:rPr>
              <w:t>МОБУ НПСОШ№2</w:t>
            </w:r>
            <w:r w:rsidR="00F52428">
              <w:rPr>
                <w:rStyle w:val="Bodytext12pt"/>
              </w:rPr>
              <w:t>, у</w:t>
            </w:r>
            <w:r w:rsidRPr="005A7452">
              <w:rPr>
                <w:rStyle w:val="Bodytext12pt"/>
              </w:rPr>
              <w:t>читель математики</w:t>
            </w:r>
          </w:p>
        </w:tc>
      </w:tr>
      <w:tr w:rsidR="0082046D" w:rsidRPr="005A7452" w:rsidTr="0082046D">
        <w:trPr>
          <w:trHeight w:val="329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676A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Маркова   Валентина Борисовна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етодист  – инспектор  научно – методической службы УО</w:t>
            </w:r>
          </w:p>
        </w:tc>
      </w:tr>
      <w:tr w:rsidR="0082046D" w:rsidRPr="005A7452" w:rsidTr="006F746F">
        <w:trPr>
          <w:trHeight w:val="420"/>
        </w:trPr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82046D" w:rsidRDefault="0082046D" w:rsidP="00676A89">
            <w:pPr>
              <w:pStyle w:val="11"/>
              <w:shd w:val="clear" w:color="auto" w:fill="auto"/>
              <w:spacing w:line="240" w:lineRule="auto"/>
              <w:jc w:val="left"/>
              <w:rPr>
                <w:rStyle w:val="Bodytext12pt"/>
              </w:rPr>
            </w:pPr>
            <w:proofErr w:type="spellStart"/>
            <w:proofErr w:type="gramStart"/>
            <w:r w:rsidRPr="005A7452">
              <w:rPr>
                <w:rStyle w:val="Bodytext12pt"/>
              </w:rPr>
              <w:t>Матчитова</w:t>
            </w:r>
            <w:proofErr w:type="spellEnd"/>
            <w:r w:rsidRPr="005A7452">
              <w:rPr>
                <w:rStyle w:val="Bodytext12pt"/>
              </w:rPr>
              <w:t xml:space="preserve">  Надежда</w:t>
            </w:r>
            <w:proofErr w:type="gramEnd"/>
            <w:r w:rsidRPr="005A7452">
              <w:rPr>
                <w:rStyle w:val="Bodytext12pt"/>
              </w:rPr>
              <w:t xml:space="preserve"> </w:t>
            </w:r>
            <w:proofErr w:type="spellStart"/>
            <w:r w:rsidRPr="005A7452">
              <w:rPr>
                <w:rStyle w:val="Bodytext12pt"/>
              </w:rPr>
              <w:t>Гаврилььевна</w:t>
            </w:r>
            <w:proofErr w:type="spellEnd"/>
          </w:p>
          <w:p w:rsidR="006F746F" w:rsidRPr="00D004F9" w:rsidRDefault="006F746F" w:rsidP="00676A89">
            <w:pPr>
              <w:pStyle w:val="1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НПСОШ№2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Style w:val="Bodytext12pt"/>
                <w:rFonts w:eastAsiaTheme="minorHAnsi"/>
              </w:rPr>
              <w:t>читель физики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Маппыров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Исаевич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м. начальника по вопросам содержания материально – технической базы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Непомнящая  Зоя Владимировна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СОШ№10</w:t>
            </w:r>
            <w:r w:rsidR="006F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Наталья Даниловна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ООШ№6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 русского языка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676A89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Николаева Людмила Егоровна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МОБУ СОШ№21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AF16B2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Оконешникова Людмила Ивановна</w:t>
            </w:r>
          </w:p>
        </w:tc>
        <w:tc>
          <w:tcPr>
            <w:tcW w:w="8930" w:type="dxa"/>
          </w:tcPr>
          <w:p w:rsidR="0082046D" w:rsidRPr="005A7452" w:rsidRDefault="006F746F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МАОУ Саха политехнический лицей, у</w:t>
            </w:r>
            <w:r w:rsidR="0082046D" w:rsidRPr="005A745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русского языка и литературы.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Охлопкова Светлана </w:t>
            </w:r>
            <w:proofErr w:type="spellStart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Гаврильевна</w:t>
            </w:r>
            <w:proofErr w:type="spellEnd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начальных классов, </w:t>
            </w:r>
            <w:proofErr w:type="spellStart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. стаж - 35 лет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Перевознюк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8930" w:type="dxa"/>
          </w:tcPr>
          <w:p w:rsidR="0082046D" w:rsidRPr="005A7452" w:rsidRDefault="006F746F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 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Петров Егор Михайлович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читель, п/с 32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 Петровна</w:t>
            </w:r>
          </w:p>
        </w:tc>
        <w:tc>
          <w:tcPr>
            <w:tcW w:w="8930" w:type="dxa"/>
          </w:tcPr>
          <w:p w:rsidR="0082046D" w:rsidRPr="005A7452" w:rsidRDefault="0082046D" w:rsidP="00AF16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Петрова Ирина Прокопьевна</w:t>
            </w:r>
          </w:p>
        </w:tc>
        <w:tc>
          <w:tcPr>
            <w:tcW w:w="8930" w:type="dxa"/>
          </w:tcPr>
          <w:p w:rsidR="0082046D" w:rsidRPr="005A7452" w:rsidRDefault="006F746F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  <w:tc>
          <w:tcPr>
            <w:tcW w:w="8930" w:type="dxa"/>
          </w:tcPr>
          <w:p w:rsidR="0082046D" w:rsidRPr="005A7452" w:rsidRDefault="006F746F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Рыкова Татьяна Геннадиевна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уч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итель, п/с 34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Розалия Ивановна               </w:t>
            </w:r>
          </w:p>
        </w:tc>
        <w:tc>
          <w:tcPr>
            <w:tcW w:w="8930" w:type="dxa"/>
          </w:tcPr>
          <w:p w:rsidR="0082046D" w:rsidRPr="005A7452" w:rsidRDefault="0082046D" w:rsidP="00AF16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п/с 33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A42AE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AF1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Самсонова Любовь Ивановна</w:t>
            </w:r>
          </w:p>
        </w:tc>
        <w:tc>
          <w:tcPr>
            <w:tcW w:w="8930" w:type="dxa"/>
          </w:tcPr>
          <w:p w:rsidR="0082046D" w:rsidRPr="005A7452" w:rsidRDefault="006F746F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Саблина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Pr="005A7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930" w:type="dxa"/>
          </w:tcPr>
          <w:p w:rsidR="0082046D" w:rsidRPr="005A7452" w:rsidRDefault="006F746F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СОШ»№31, 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Маргарита Спиридоновна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СОШ№31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Семенова Ольга Дмитриевна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СОШ№31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ООШ № 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Сивцева Татьяна Николаевна</w:t>
            </w:r>
          </w:p>
        </w:tc>
        <w:tc>
          <w:tcPr>
            <w:tcW w:w="8930" w:type="dxa"/>
          </w:tcPr>
          <w:p w:rsidR="0082046D" w:rsidRPr="005A7452" w:rsidRDefault="0082046D" w:rsidP="0082046D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5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гл. специалист отдела мониторинга  и качества образования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45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Силина Надежда </w:t>
            </w:r>
            <w:proofErr w:type="spellStart"/>
            <w:r w:rsidRPr="005A745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Цыбеновна</w:t>
            </w:r>
            <w:proofErr w:type="spellEnd"/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МОКУ АШ-И №</w:t>
            </w:r>
            <w:proofErr w:type="gramStart"/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F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– 50 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8930" w:type="dxa"/>
          </w:tcPr>
          <w:p w:rsidR="0082046D" w:rsidRPr="005A7452" w:rsidRDefault="006F746F" w:rsidP="006F7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СОШ№29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74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по УВР, п/с 27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ah-RU"/>
              </w:rPr>
              <w:t>Стручкова Галина Алексеевна</w:t>
            </w:r>
          </w:p>
          <w:p w:rsidR="0082046D" w:rsidRPr="005A7452" w:rsidRDefault="0082046D" w:rsidP="0082046D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82046D" w:rsidRPr="006F746F" w:rsidRDefault="0082046D" w:rsidP="006F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ме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тодист  –  психолог  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Горметодкабинета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(9 лет),  педагог – психолог Территориальной ПМПК г. Якутска  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ЦППРиК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ДП  ГО «город Якутск»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Егоровна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МОБУ СОШ№21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читель технологии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Сукнева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МОБУ СОШ№</w:t>
            </w:r>
            <w:proofErr w:type="gram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читель</w:t>
            </w:r>
            <w:proofErr w:type="gramEnd"/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химии </w:t>
            </w:r>
            <w:r w:rsidR="006F74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A7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Стаж-33 года</w:t>
            </w:r>
          </w:p>
        </w:tc>
      </w:tr>
      <w:tr w:rsidR="0082046D" w:rsidRPr="005A7452" w:rsidTr="008C13A6">
        <w:trPr>
          <w:trHeight w:val="703"/>
        </w:trPr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A7452">
              <w:rPr>
                <w:b w:val="0"/>
                <w:sz w:val="24"/>
                <w:szCs w:val="24"/>
              </w:rPr>
              <w:t>Танцура</w:t>
            </w:r>
            <w:proofErr w:type="spellEnd"/>
            <w:r w:rsidRPr="005A7452">
              <w:rPr>
                <w:b w:val="0"/>
                <w:sz w:val="24"/>
                <w:szCs w:val="24"/>
              </w:rPr>
              <w:t xml:space="preserve">  Людмила</w:t>
            </w:r>
            <w:proofErr w:type="gramEnd"/>
            <w:r w:rsidRPr="005A7452">
              <w:rPr>
                <w:b w:val="0"/>
                <w:sz w:val="24"/>
                <w:szCs w:val="24"/>
              </w:rPr>
              <w:t xml:space="preserve"> Григорьевна</w:t>
            </w:r>
          </w:p>
          <w:p w:rsidR="0082046D" w:rsidRPr="005A7452" w:rsidRDefault="0082046D" w:rsidP="0082046D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82046D" w:rsidRPr="005A7452" w:rsidRDefault="0082046D" w:rsidP="0082046D">
            <w:pPr>
              <w:pStyle w:val="11"/>
              <w:shd w:val="clear" w:color="auto" w:fill="auto"/>
              <w:spacing w:line="240" w:lineRule="auto"/>
              <w:ind w:left="-284" w:right="-686"/>
              <w:jc w:val="both"/>
              <w:rPr>
                <w:sz w:val="24"/>
                <w:szCs w:val="24"/>
              </w:rPr>
            </w:pPr>
            <w:r w:rsidRPr="005A7452">
              <w:rPr>
                <w:sz w:val="24"/>
                <w:szCs w:val="24"/>
              </w:rPr>
              <w:lastRenderedPageBreak/>
              <w:t xml:space="preserve">  </w:t>
            </w:r>
          </w:p>
          <w:p w:rsidR="0082046D" w:rsidRPr="005A7452" w:rsidRDefault="0082046D" w:rsidP="0082046D">
            <w:pPr>
              <w:pStyle w:val="11"/>
              <w:shd w:val="clear" w:color="auto" w:fill="auto"/>
              <w:spacing w:line="240" w:lineRule="auto"/>
              <w:ind w:left="-284" w:right="-686"/>
              <w:jc w:val="both"/>
              <w:rPr>
                <w:sz w:val="24"/>
                <w:szCs w:val="24"/>
              </w:rPr>
            </w:pPr>
          </w:p>
          <w:p w:rsidR="0082046D" w:rsidRPr="00D004F9" w:rsidRDefault="0082046D" w:rsidP="0082046D">
            <w:pPr>
              <w:pStyle w:val="Bodytext20"/>
              <w:shd w:val="clear" w:color="auto" w:fill="auto"/>
              <w:spacing w:line="240" w:lineRule="auto"/>
              <w:ind w:left="-28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2046D" w:rsidRPr="005A7452" w:rsidRDefault="0082046D" w:rsidP="006F746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опеки и попечительства ОА г. Якутска, как отдельного структурного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Администрации, н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D004F9" w:rsidRDefault="0082046D" w:rsidP="0082046D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Федоров Аркадий Юрьевич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Якутска</w:t>
            </w:r>
            <w:r w:rsidR="00C86F3F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л. специалист   отдела Физической культуры и военно- патриотического воспитания.  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pStyle w:val="ab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Хабаров Петр Иванович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C86F3F">
              <w:rPr>
                <w:rFonts w:ascii="Times New Roman" w:hAnsi="Times New Roman" w:cs="Times New Roman"/>
                <w:sz w:val="24"/>
                <w:szCs w:val="24"/>
              </w:rPr>
              <w:t>образования г. Якутска, г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л. специалист   отдела Физической культуры и военно- патриотического воспитания.  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Холлохова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  <w:r w:rsidR="00C86F3F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Широких Екатерина Дмитриевна</w:t>
            </w:r>
          </w:p>
        </w:tc>
        <w:tc>
          <w:tcPr>
            <w:tcW w:w="8930" w:type="dxa"/>
          </w:tcPr>
          <w:p w:rsidR="0082046D" w:rsidRPr="005A7452" w:rsidRDefault="00C86F3F" w:rsidP="00C86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="0082046D"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Ларионова, у</w:t>
            </w:r>
            <w:r w:rsidR="0082046D" w:rsidRPr="005A7452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Дормидонтовна</w:t>
            </w:r>
            <w:proofErr w:type="spellEnd"/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СОШ№8 ГКГ</w:t>
            </w:r>
            <w:r w:rsidR="00C8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Чусовская Христина Ивановна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C86F3F">
              <w:rPr>
                <w:rFonts w:ascii="Times New Roman" w:hAnsi="Times New Roman" w:cs="Times New Roman"/>
                <w:sz w:val="24"/>
                <w:szCs w:val="24"/>
              </w:rPr>
              <w:t>,  з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школьным музеем, стаж работы </w:t>
            </w:r>
            <w:r w:rsidRPr="000C3E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046D" w:rsidRPr="005A7452" w:rsidTr="0082046D">
        <w:trPr>
          <w:trHeight w:val="439"/>
        </w:trPr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C86F3F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Филиппова Полина Ильинична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МБДОУ ЦРР- Д/С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№89 «Парус»</w:t>
            </w:r>
            <w:r w:rsidR="00C86F3F">
              <w:rPr>
                <w:rFonts w:ascii="Times New Roman" w:eastAsia="Calibri" w:hAnsi="Times New Roman" w:cs="Times New Roman"/>
                <w:sz w:val="24"/>
                <w:szCs w:val="24"/>
              </w:rPr>
              <w:t>,  з</w:t>
            </w: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аведующая </w:t>
            </w:r>
            <w:r w:rsidR="00C86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Елена Николаевна 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ЦРР- Д/С </w:t>
            </w: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№89 «Парус»</w:t>
            </w:r>
            <w:r w:rsidR="00C86F3F">
              <w:rPr>
                <w:rFonts w:ascii="Times New Roman" w:eastAsia="Calibri" w:hAnsi="Times New Roman" w:cs="Times New Roman"/>
                <w:sz w:val="24"/>
                <w:szCs w:val="24"/>
              </w:rPr>
              <w:t>,  в</w:t>
            </w: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оспитатель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5A7452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930" w:type="dxa"/>
          </w:tcPr>
          <w:p w:rsidR="0082046D" w:rsidRPr="005A7452" w:rsidRDefault="0082046D" w:rsidP="00C86F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СОШ№17</w:t>
            </w:r>
            <w:r w:rsidR="00C8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</w:t>
            </w:r>
            <w:r w:rsidRPr="005A7452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82046D" w:rsidRPr="005A7452" w:rsidTr="0082046D">
        <w:tc>
          <w:tcPr>
            <w:tcW w:w="846" w:type="dxa"/>
          </w:tcPr>
          <w:p w:rsidR="0082046D" w:rsidRPr="00A42AE3" w:rsidRDefault="0082046D" w:rsidP="0082046D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046D" w:rsidRPr="005A7452" w:rsidRDefault="0082046D" w:rsidP="00820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Тимофеева Надежда Константиновна </w:t>
            </w:r>
          </w:p>
        </w:tc>
        <w:tc>
          <w:tcPr>
            <w:tcW w:w="8930" w:type="dxa"/>
          </w:tcPr>
          <w:p w:rsidR="0082046D" w:rsidRPr="005A7452" w:rsidRDefault="00C86F3F" w:rsidP="00C8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МАОУ Саха политехнический лицей,   д</w:t>
            </w:r>
            <w:r w:rsidR="0082046D" w:rsidRPr="005A745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</w:tr>
    </w:tbl>
    <w:p w:rsidR="005A7452" w:rsidRPr="005A7452" w:rsidRDefault="005A7452" w:rsidP="00D00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452" w:rsidRPr="005A7452" w:rsidRDefault="005A7452" w:rsidP="00D004F9">
      <w:pPr>
        <w:spacing w:after="0" w:line="240" w:lineRule="auto"/>
        <w:ind w:left="360" w:hanging="7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7452" w:rsidRPr="005A7452" w:rsidRDefault="005A7452" w:rsidP="00D004F9">
      <w:pPr>
        <w:spacing w:after="0" w:line="240" w:lineRule="auto"/>
        <w:ind w:left="-567" w:hanging="73"/>
        <w:rPr>
          <w:rFonts w:ascii="Times New Roman" w:hAnsi="Times New Roman" w:cs="Times New Roman"/>
          <w:sz w:val="24"/>
          <w:szCs w:val="24"/>
        </w:rPr>
      </w:pPr>
    </w:p>
    <w:p w:rsidR="00691571" w:rsidRPr="005A7452" w:rsidRDefault="00ED1015" w:rsidP="00D00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571" w:rsidRPr="005A7452" w:rsidSect="00BF2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AC"/>
    <w:multiLevelType w:val="hybridMultilevel"/>
    <w:tmpl w:val="1E7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07E0"/>
    <w:multiLevelType w:val="hybridMultilevel"/>
    <w:tmpl w:val="8230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665"/>
    <w:multiLevelType w:val="hybridMultilevel"/>
    <w:tmpl w:val="4CC221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F3868"/>
    <w:multiLevelType w:val="hybridMultilevel"/>
    <w:tmpl w:val="78E46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483B"/>
    <w:multiLevelType w:val="hybridMultilevel"/>
    <w:tmpl w:val="842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5470D"/>
    <w:multiLevelType w:val="hybridMultilevel"/>
    <w:tmpl w:val="CE78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F2E"/>
    <w:multiLevelType w:val="hybridMultilevel"/>
    <w:tmpl w:val="AA8652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F"/>
    <w:rsid w:val="000A7551"/>
    <w:rsid w:val="000C3E16"/>
    <w:rsid w:val="000E4C21"/>
    <w:rsid w:val="0023240F"/>
    <w:rsid w:val="002B5591"/>
    <w:rsid w:val="00304087"/>
    <w:rsid w:val="0035692C"/>
    <w:rsid w:val="00514E8C"/>
    <w:rsid w:val="00544663"/>
    <w:rsid w:val="00580A93"/>
    <w:rsid w:val="005A7452"/>
    <w:rsid w:val="00634D32"/>
    <w:rsid w:val="00676A89"/>
    <w:rsid w:val="00692AE0"/>
    <w:rsid w:val="006B32B7"/>
    <w:rsid w:val="006F746F"/>
    <w:rsid w:val="00806EDB"/>
    <w:rsid w:val="0082046D"/>
    <w:rsid w:val="0082381D"/>
    <w:rsid w:val="00871F42"/>
    <w:rsid w:val="008C13A6"/>
    <w:rsid w:val="00951A57"/>
    <w:rsid w:val="0095647E"/>
    <w:rsid w:val="00991662"/>
    <w:rsid w:val="009B314F"/>
    <w:rsid w:val="009B75B3"/>
    <w:rsid w:val="009F37C1"/>
    <w:rsid w:val="00A07BC7"/>
    <w:rsid w:val="00A42AE3"/>
    <w:rsid w:val="00A609F9"/>
    <w:rsid w:val="00AF16B2"/>
    <w:rsid w:val="00B80EAF"/>
    <w:rsid w:val="00B97A83"/>
    <w:rsid w:val="00BF20BF"/>
    <w:rsid w:val="00C067DA"/>
    <w:rsid w:val="00C62AA1"/>
    <w:rsid w:val="00C67BA7"/>
    <w:rsid w:val="00C86F3F"/>
    <w:rsid w:val="00D004F9"/>
    <w:rsid w:val="00D10885"/>
    <w:rsid w:val="00DB22EC"/>
    <w:rsid w:val="00E02617"/>
    <w:rsid w:val="00E05DA1"/>
    <w:rsid w:val="00ED1015"/>
    <w:rsid w:val="00F007D2"/>
    <w:rsid w:val="00F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FA79"/>
  <w15:chartTrackingRefBased/>
  <w15:docId w15:val="{71D79231-EC24-400A-B49E-AF804ED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20B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20B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B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BF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BF"/>
    <w:pPr>
      <w:spacing w:before="200" w:after="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BF"/>
    <w:pPr>
      <w:spacing w:after="0"/>
      <w:outlineLvl w:val="5"/>
    </w:pPr>
    <w:rPr>
      <w:smallCaps/>
      <w:color w:val="ED7D31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BF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BF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BF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B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20B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20B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20BF"/>
    <w:rPr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F20BF"/>
    <w:rPr>
      <w:smallCaps/>
      <w:color w:val="C45911" w:themeColor="accent2" w:themeShade="BF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20BF"/>
    <w:rPr>
      <w:smallCaps/>
      <w:color w:val="ED7D31" w:themeColor="accent2"/>
      <w:spacing w:val="5"/>
    </w:rPr>
  </w:style>
  <w:style w:type="character" w:customStyle="1" w:styleId="70">
    <w:name w:val="Заголовок 7 Знак"/>
    <w:basedOn w:val="a0"/>
    <w:link w:val="7"/>
    <w:uiPriority w:val="9"/>
    <w:semiHidden/>
    <w:rsid w:val="00BF20BF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20BF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20BF"/>
    <w:rPr>
      <w:b/>
      <w:i/>
      <w:smallCaps/>
      <w:color w:val="823B0B" w:themeColor="accent2" w:themeShade="7F"/>
    </w:rPr>
  </w:style>
  <w:style w:type="character" w:styleId="a3">
    <w:name w:val="Strong"/>
    <w:uiPriority w:val="22"/>
    <w:qFormat/>
    <w:rsid w:val="00BF20BF"/>
    <w:rPr>
      <w:b/>
      <w:color w:val="ED7D31" w:themeColor="accent2"/>
    </w:rPr>
  </w:style>
  <w:style w:type="paragraph" w:styleId="a4">
    <w:name w:val="Title"/>
    <w:basedOn w:val="a"/>
    <w:next w:val="a"/>
    <w:link w:val="a5"/>
    <w:qFormat/>
    <w:rsid w:val="00BF20B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rsid w:val="00BF20B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20B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F20BF"/>
    <w:rPr>
      <w:rFonts w:asciiTheme="majorHAnsi" w:eastAsiaTheme="majorEastAsia" w:hAnsiTheme="majorHAnsi" w:cstheme="majorBidi"/>
    </w:rPr>
  </w:style>
  <w:style w:type="character" w:styleId="a8">
    <w:name w:val="Emphasis"/>
    <w:uiPriority w:val="20"/>
    <w:qFormat/>
    <w:rsid w:val="00BF20BF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BF20B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F20BF"/>
  </w:style>
  <w:style w:type="paragraph" w:styleId="ab">
    <w:name w:val="List Paragraph"/>
    <w:aliases w:val="List_Paragraph,Multilevel para_II,List Paragraph1,Абзац списка11,List Paragraph"/>
    <w:basedOn w:val="a"/>
    <w:link w:val="ac"/>
    <w:uiPriority w:val="34"/>
    <w:qFormat/>
    <w:rsid w:val="00BF20BF"/>
    <w:pPr>
      <w:ind w:left="720"/>
      <w:contextualSpacing/>
    </w:pPr>
  </w:style>
  <w:style w:type="character" w:customStyle="1" w:styleId="ac">
    <w:name w:val="Абзац списка Знак"/>
    <w:aliases w:val="List_Paragraph Знак,Multilevel para_II Знак,List Paragraph1 Знак,Абзац списка11 Знак,List Paragraph Знак"/>
    <w:link w:val="ab"/>
    <w:uiPriority w:val="34"/>
    <w:rsid w:val="00BF20BF"/>
  </w:style>
  <w:style w:type="paragraph" w:styleId="21">
    <w:name w:val="Quote"/>
    <w:basedOn w:val="a"/>
    <w:next w:val="a"/>
    <w:link w:val="22"/>
    <w:uiPriority w:val="29"/>
    <w:qFormat/>
    <w:rsid w:val="00BF20BF"/>
    <w:rPr>
      <w:i/>
    </w:rPr>
  </w:style>
  <w:style w:type="character" w:customStyle="1" w:styleId="22">
    <w:name w:val="Цитата 2 Знак"/>
    <w:basedOn w:val="a0"/>
    <w:link w:val="21"/>
    <w:uiPriority w:val="29"/>
    <w:rsid w:val="00BF20B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20B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20BF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BF20BF"/>
    <w:rPr>
      <w:i/>
    </w:rPr>
  </w:style>
  <w:style w:type="character" w:styleId="af0">
    <w:name w:val="Intense Emphasis"/>
    <w:uiPriority w:val="21"/>
    <w:qFormat/>
    <w:rsid w:val="00BF20BF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BF20BF"/>
    <w:rPr>
      <w:b/>
    </w:rPr>
  </w:style>
  <w:style w:type="character" w:styleId="af2">
    <w:name w:val="Intense Reference"/>
    <w:uiPriority w:val="32"/>
    <w:qFormat/>
    <w:rsid w:val="00BF20B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20BF"/>
    <w:rPr>
      <w:rFonts w:asciiTheme="majorHAnsi" w:eastAsiaTheme="majorEastAsia" w:hAnsiTheme="majorHAnsi" w:cstheme="majorBidi"/>
      <w:i/>
      <w:iCs/>
      <w:sz w:val="20"/>
      <w:szCs w:val="20"/>
    </w:rPr>
  </w:style>
  <w:style w:type="table" w:styleId="af4">
    <w:name w:val="Table Grid"/>
    <w:basedOn w:val="a1"/>
    <w:uiPriority w:val="59"/>
    <w:rsid w:val="00BF2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a0"/>
    <w:rsid w:val="00BF20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Текст выноски Знак"/>
    <w:basedOn w:val="a0"/>
    <w:link w:val="af6"/>
    <w:uiPriority w:val="99"/>
    <w:semiHidden/>
    <w:rsid w:val="00BF20BF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BF20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Normal (Web)"/>
    <w:basedOn w:val="a"/>
    <w:unhideWhenUsed/>
    <w:rsid w:val="00B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20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F20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">
    <w:name w:val="Body text_"/>
    <w:basedOn w:val="a0"/>
    <w:link w:val="11"/>
    <w:rsid w:val="00BF20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20BF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12pt">
    <w:name w:val="Body text + 12 pt"/>
    <w:basedOn w:val="Bodytext"/>
    <w:rsid w:val="00BF20B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8">
    <w:name w:val="Body Text"/>
    <w:basedOn w:val="a"/>
    <w:link w:val="af9"/>
    <w:rsid w:val="00BF20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F2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F20BF"/>
  </w:style>
  <w:style w:type="paragraph" w:customStyle="1" w:styleId="c9">
    <w:name w:val="c9"/>
    <w:basedOn w:val="a"/>
    <w:rsid w:val="00B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0BF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20BF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F20BF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2">
    <w:name w:val="Body text (2)_"/>
    <w:basedOn w:val="a0"/>
    <w:link w:val="Bodytext20"/>
    <w:rsid w:val="00BF20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20B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a">
    <w:name w:val="caption"/>
    <w:basedOn w:val="a"/>
    <w:next w:val="a"/>
    <w:uiPriority w:val="35"/>
    <w:semiHidden/>
    <w:unhideWhenUsed/>
    <w:qFormat/>
    <w:rsid w:val="005A7452"/>
    <w:rPr>
      <w:b/>
      <w:bCs/>
      <w:caps/>
      <w:sz w:val="16"/>
      <w:szCs w:val="18"/>
    </w:rPr>
  </w:style>
  <w:style w:type="paragraph" w:styleId="afb">
    <w:name w:val="TOC Heading"/>
    <w:basedOn w:val="1"/>
    <w:next w:val="a"/>
    <w:uiPriority w:val="39"/>
    <w:semiHidden/>
    <w:unhideWhenUsed/>
    <w:qFormat/>
    <w:rsid w:val="005A74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ПостниковаЕИ</dc:creator>
  <cp:keywords/>
  <dc:description/>
  <cp:lastModifiedBy>ПостниковаЕИ</cp:lastModifiedBy>
  <cp:revision>40</cp:revision>
  <dcterms:created xsi:type="dcterms:W3CDTF">2022-10-07T07:15:00Z</dcterms:created>
  <dcterms:modified xsi:type="dcterms:W3CDTF">2022-10-07T09:09:00Z</dcterms:modified>
</cp:coreProperties>
</file>